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6E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  <w:r w:rsidRPr="00823DB9">
        <w:rPr>
          <w:rFonts w:ascii="Century Schoolbook" w:hAnsi="Century Schoolbook"/>
          <w:b/>
          <w:sz w:val="18"/>
          <w:szCs w:val="18"/>
        </w:rPr>
        <w:t>Weekly Lesson Plan</w:t>
      </w:r>
    </w:p>
    <w:p w:rsidR="00465A6E" w:rsidRPr="00C759EB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1874"/>
        <w:gridCol w:w="855"/>
        <w:gridCol w:w="2364"/>
        <w:gridCol w:w="300"/>
        <w:gridCol w:w="2077"/>
        <w:gridCol w:w="7"/>
        <w:gridCol w:w="168"/>
        <w:gridCol w:w="1074"/>
        <w:gridCol w:w="1118"/>
        <w:gridCol w:w="2351"/>
      </w:tblGrid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Teacher: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Ashley Olson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Date: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947DEE" w:rsidP="00EB4DE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11/7-11/11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Title: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673819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Chapitre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3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Subject: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DD1B1C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French</w:t>
            </w:r>
            <w:r w:rsidR="00D32DB5">
              <w:rPr>
                <w:rFonts w:ascii="Century Schoolbook" w:hAnsi="Century Schoolbook"/>
                <w:sz w:val="16"/>
                <w:szCs w:val="16"/>
              </w:rPr>
              <w:t xml:space="preserve"> 1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Grade(s):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D32DB5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7</w:t>
            </w:r>
            <w:r w:rsidRPr="00D32DB5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and 8</w:t>
            </w:r>
            <w:r w:rsidRPr="00D32DB5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grade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Essential Question: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What is a cognate and how does it help me understand the meaning of a word?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Instructional Focus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2B6C1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Student</w:t>
            </w:r>
            <w:r w:rsidR="000752DE">
              <w:rPr>
                <w:rFonts w:ascii="Century Schoolbook" w:hAnsi="Century Schoolbook"/>
                <w:sz w:val="16"/>
                <w:szCs w:val="16"/>
              </w:rPr>
              <w:t xml:space="preserve">s will be able to greet people, ask how they are, ask and tell names, express simple courtesies, tell the days of the week, months and count from 1-30. 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Content Standards:</w:t>
            </w:r>
          </w:p>
        </w:tc>
        <w:tc>
          <w:tcPr>
            <w:tcW w:w="5393" w:type="dxa"/>
            <w:gridSpan w:val="4"/>
            <w:vAlign w:val="center"/>
          </w:tcPr>
          <w:p w:rsidR="00465A6E" w:rsidRPr="00465A6E" w:rsidRDefault="002B6C1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Greetings, ask people how they are, ask and tell names, express simple courtesies, tell the days of the week, months and count from 1-30</w:t>
            </w:r>
          </w:p>
        </w:tc>
        <w:tc>
          <w:tcPr>
            <w:tcW w:w="2084" w:type="dxa"/>
            <w:gridSpan w:val="2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Reading Strategies:</w:t>
            </w:r>
          </w:p>
        </w:tc>
        <w:tc>
          <w:tcPr>
            <w:tcW w:w="4711" w:type="dxa"/>
            <w:gridSpan w:val="4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Explain </w:t>
            </w:r>
            <w:proofErr w:type="spellStart"/>
            <w:r w:rsidR="006D147F">
              <w:rPr>
                <w:rFonts w:ascii="Century Schoolbook" w:hAnsi="Century Schoolbook"/>
                <w:sz w:val="16"/>
                <w:szCs w:val="16"/>
              </w:rPr>
              <w:t>verbals</w:t>
            </w:r>
            <w:proofErr w:type="spellEnd"/>
            <w:r w:rsidR="006D147F">
              <w:rPr>
                <w:rFonts w:ascii="Century Schoolbook" w:hAnsi="Century Schoolbook"/>
                <w:sz w:val="16"/>
                <w:szCs w:val="16"/>
              </w:rPr>
              <w:t>, form and use verbs in passive voice, spell correctly, use context clues, interpret figure of speech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ELL Strategies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6D147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Vary complexity, one on one instruction, repetition, slow down, vocabulary with context clues, use simple direct language, provide language practice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 w:val="restart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Student Assessment:</w:t>
            </w: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Formative: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Observations, questioning, whiteboards, graphic organizers, ticket out the door, speaking activities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Summative: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Tests, quizzes, projects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Monday</w:t>
            </w:r>
          </w:p>
        </w:tc>
        <w:tc>
          <w:tcPr>
            <w:tcW w:w="2364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Tuesday</w:t>
            </w:r>
          </w:p>
        </w:tc>
        <w:tc>
          <w:tcPr>
            <w:tcW w:w="2377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Wednesday</w:t>
            </w:r>
          </w:p>
        </w:tc>
        <w:tc>
          <w:tcPr>
            <w:tcW w:w="2367" w:type="dxa"/>
            <w:gridSpan w:val="4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Thursday</w:t>
            </w:r>
          </w:p>
        </w:tc>
        <w:tc>
          <w:tcPr>
            <w:tcW w:w="2351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Friday</w:t>
            </w:r>
          </w:p>
        </w:tc>
      </w:tr>
      <w:tr w:rsidR="00673819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673819" w:rsidRPr="00465A6E" w:rsidRDefault="00673819" w:rsidP="00673819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(E) Essential Question:</w:t>
            </w:r>
          </w:p>
        </w:tc>
        <w:tc>
          <w:tcPr>
            <w:tcW w:w="2729" w:type="dxa"/>
            <w:gridSpan w:val="2"/>
            <w:vAlign w:val="center"/>
          </w:tcPr>
          <w:p w:rsidR="00673819" w:rsidRPr="00465A6E" w:rsidRDefault="00673819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describe other people and yourself in French?</w:t>
            </w:r>
          </w:p>
        </w:tc>
        <w:tc>
          <w:tcPr>
            <w:tcW w:w="2364" w:type="dxa"/>
            <w:vAlign w:val="center"/>
          </w:tcPr>
          <w:p w:rsidR="00673819" w:rsidRPr="00465A6E" w:rsidRDefault="00947DEE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*************************</w:t>
            </w:r>
          </w:p>
        </w:tc>
        <w:tc>
          <w:tcPr>
            <w:tcW w:w="2377" w:type="dxa"/>
            <w:gridSpan w:val="2"/>
            <w:vAlign w:val="center"/>
          </w:tcPr>
          <w:p w:rsidR="00673819" w:rsidRPr="00465A6E" w:rsidRDefault="00673819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describe other people and yourself in French?</w:t>
            </w:r>
          </w:p>
        </w:tc>
        <w:tc>
          <w:tcPr>
            <w:tcW w:w="2367" w:type="dxa"/>
            <w:gridSpan w:val="4"/>
            <w:vAlign w:val="center"/>
          </w:tcPr>
          <w:p w:rsidR="00673819" w:rsidRPr="00465A6E" w:rsidRDefault="00673819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describe other people and yourself in French?</w:t>
            </w:r>
          </w:p>
        </w:tc>
        <w:tc>
          <w:tcPr>
            <w:tcW w:w="2351" w:type="dxa"/>
            <w:vAlign w:val="center"/>
          </w:tcPr>
          <w:p w:rsidR="00673819" w:rsidRPr="00465A6E" w:rsidRDefault="00947DEE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*************************</w:t>
            </w:r>
          </w:p>
        </w:tc>
      </w:tr>
      <w:tr w:rsidR="00673819" w:rsidRPr="00EB7A7C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673819" w:rsidRPr="00465A6E" w:rsidRDefault="00673819" w:rsidP="00673819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 xml:space="preserve">(A) </w:t>
            </w:r>
            <w:r>
              <w:rPr>
                <w:rFonts w:ascii="Century Schoolbook" w:hAnsi="Century Schoolbook"/>
                <w:b/>
                <w:sz w:val="16"/>
                <w:szCs w:val="16"/>
              </w:rPr>
              <w:t>Warm up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  <w:vAlign w:val="center"/>
          </w:tcPr>
          <w:p w:rsidR="00673819" w:rsidRPr="0018073B" w:rsidRDefault="005159F2" w:rsidP="00673819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*Cahier d’Activités p. 30 (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Act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. 27) (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write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on the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board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.)</w:t>
            </w:r>
          </w:p>
        </w:tc>
        <w:tc>
          <w:tcPr>
            <w:tcW w:w="2364" w:type="dxa"/>
            <w:vAlign w:val="center"/>
          </w:tcPr>
          <w:p w:rsidR="00673819" w:rsidRPr="00465A6E" w:rsidRDefault="00947DEE" w:rsidP="00947DE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*EMPLOYEE  PLANNING*</w:t>
            </w:r>
          </w:p>
        </w:tc>
        <w:tc>
          <w:tcPr>
            <w:tcW w:w="2377" w:type="dxa"/>
            <w:gridSpan w:val="2"/>
            <w:vAlign w:val="center"/>
          </w:tcPr>
          <w:p w:rsidR="00673819" w:rsidRPr="00534F01" w:rsidRDefault="005159F2" w:rsidP="00673819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*Activity 36 p. 98</w:t>
            </w:r>
          </w:p>
        </w:tc>
        <w:tc>
          <w:tcPr>
            <w:tcW w:w="2367" w:type="dxa"/>
            <w:gridSpan w:val="4"/>
            <w:vAlign w:val="center"/>
          </w:tcPr>
          <w:p w:rsidR="00673819" w:rsidRPr="00EA63D2" w:rsidRDefault="005159F2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Décrivez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ta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mère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soeur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>, grand-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mère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ou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cousine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>.</w:t>
            </w:r>
          </w:p>
        </w:tc>
        <w:tc>
          <w:tcPr>
            <w:tcW w:w="2351" w:type="dxa"/>
            <w:vAlign w:val="center"/>
          </w:tcPr>
          <w:p w:rsidR="00673819" w:rsidRPr="00EB7A7C" w:rsidRDefault="00947DEE" w:rsidP="00673819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************************</w:t>
            </w:r>
          </w:p>
        </w:tc>
      </w:tr>
      <w:tr w:rsidR="00673819" w:rsidRPr="00534F01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673819" w:rsidRPr="00465A6E" w:rsidRDefault="00673819" w:rsidP="00673819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(T) Work Session:</w:t>
            </w:r>
          </w:p>
        </w:tc>
        <w:tc>
          <w:tcPr>
            <w:tcW w:w="2729" w:type="dxa"/>
            <w:gridSpan w:val="2"/>
            <w:vAlign w:val="center"/>
          </w:tcPr>
          <w:p w:rsidR="00673819" w:rsidRDefault="005159F2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</w:t>
            </w:r>
          </w:p>
          <w:p w:rsidR="005159F2" w:rsidRDefault="005159F2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*whiteboards-Poss. Adj.</w:t>
            </w:r>
          </w:p>
          <w:p w:rsidR="005159F2" w:rsidRDefault="005159F2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96</w:t>
            </w:r>
          </w:p>
          <w:p w:rsidR="005159F2" w:rsidRDefault="005159F2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 31, 32, 33</w:t>
            </w:r>
          </w:p>
          <w:p w:rsidR="005159F2" w:rsidRPr="00EB7A7C" w:rsidRDefault="005159F2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p. 35</w:t>
            </w:r>
          </w:p>
        </w:tc>
        <w:tc>
          <w:tcPr>
            <w:tcW w:w="2364" w:type="dxa"/>
            <w:vAlign w:val="center"/>
          </w:tcPr>
          <w:p w:rsidR="00673819" w:rsidRPr="00534F01" w:rsidRDefault="00947DEE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*****NO SCHOOL*****</w:t>
            </w:r>
          </w:p>
        </w:tc>
        <w:tc>
          <w:tcPr>
            <w:tcW w:w="2377" w:type="dxa"/>
            <w:gridSpan w:val="2"/>
            <w:vAlign w:val="center"/>
          </w:tcPr>
          <w:p w:rsidR="00673819" w:rsidRDefault="005159F2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</w:t>
            </w:r>
          </w:p>
          <w:p w:rsidR="005159F2" w:rsidRDefault="005159F2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98</w:t>
            </w:r>
          </w:p>
          <w:p w:rsidR="005159F2" w:rsidRDefault="005159F2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 37 p. 98</w:t>
            </w:r>
          </w:p>
          <w:p w:rsidR="005159F2" w:rsidRDefault="005159F2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 40 p. 99 partner</w:t>
            </w:r>
          </w:p>
          <w:p w:rsidR="005159F2" w:rsidRPr="00534F01" w:rsidRDefault="005159F2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 35 p. 98 (rap)</w:t>
            </w:r>
          </w:p>
        </w:tc>
        <w:tc>
          <w:tcPr>
            <w:tcW w:w="2367" w:type="dxa"/>
            <w:gridSpan w:val="4"/>
            <w:vAlign w:val="center"/>
          </w:tcPr>
          <w:p w:rsidR="00673819" w:rsidRDefault="005159F2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</w:t>
            </w:r>
          </w:p>
          <w:p w:rsidR="005159F2" w:rsidRPr="00534F01" w:rsidRDefault="005159F2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Chapitre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3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Vocabulaire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2 Quiz</w:t>
            </w:r>
          </w:p>
        </w:tc>
        <w:tc>
          <w:tcPr>
            <w:tcW w:w="2351" w:type="dxa"/>
            <w:vAlign w:val="center"/>
          </w:tcPr>
          <w:p w:rsidR="00673819" w:rsidRPr="00534F01" w:rsidRDefault="00947DEE" w:rsidP="00947DEE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**VETERENS DAY*NO SCHOOL**</w:t>
            </w:r>
          </w:p>
        </w:tc>
      </w:tr>
      <w:tr w:rsidR="00673819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673819" w:rsidRPr="00465A6E" w:rsidRDefault="00673819" w:rsidP="00673819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(S) Closing:</w:t>
            </w:r>
          </w:p>
        </w:tc>
        <w:tc>
          <w:tcPr>
            <w:tcW w:w="2729" w:type="dxa"/>
            <w:gridSpan w:val="2"/>
            <w:vAlign w:val="center"/>
          </w:tcPr>
          <w:p w:rsidR="00673819" w:rsidRPr="00465A6E" w:rsidRDefault="005159F2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</w:t>
            </w:r>
          </w:p>
        </w:tc>
        <w:tc>
          <w:tcPr>
            <w:tcW w:w="2364" w:type="dxa"/>
            <w:vAlign w:val="center"/>
          </w:tcPr>
          <w:p w:rsidR="00673819" w:rsidRPr="00465A6E" w:rsidRDefault="00947DEE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*************************</w:t>
            </w:r>
          </w:p>
        </w:tc>
        <w:tc>
          <w:tcPr>
            <w:tcW w:w="2377" w:type="dxa"/>
            <w:gridSpan w:val="2"/>
            <w:vAlign w:val="center"/>
          </w:tcPr>
          <w:p w:rsidR="00673819" w:rsidRPr="00465A6E" w:rsidRDefault="005159F2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p. 36</w:t>
            </w:r>
          </w:p>
        </w:tc>
        <w:tc>
          <w:tcPr>
            <w:tcW w:w="2367" w:type="dxa"/>
            <w:gridSpan w:val="4"/>
            <w:vAlign w:val="center"/>
          </w:tcPr>
          <w:p w:rsidR="00673819" w:rsidRPr="00465A6E" w:rsidRDefault="005159F2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*Quiz</w:t>
            </w:r>
          </w:p>
        </w:tc>
        <w:tc>
          <w:tcPr>
            <w:tcW w:w="2351" w:type="dxa"/>
            <w:vAlign w:val="center"/>
          </w:tcPr>
          <w:p w:rsidR="00673819" w:rsidRPr="00465A6E" w:rsidRDefault="00947DEE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*************************</w:t>
            </w:r>
          </w:p>
        </w:tc>
      </w:tr>
      <w:tr w:rsidR="00673819" w:rsidRPr="00465A6E" w:rsidTr="00BE03E1">
        <w:trPr>
          <w:cantSplit/>
          <w:trHeight w:val="458"/>
        </w:trPr>
        <w:tc>
          <w:tcPr>
            <w:tcW w:w="2202" w:type="dxa"/>
            <w:vAlign w:val="center"/>
          </w:tcPr>
          <w:p w:rsidR="00673819" w:rsidRPr="00465A6E" w:rsidRDefault="00673819" w:rsidP="00673819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Homework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</w:tcPr>
          <w:p w:rsidR="00673819" w:rsidRPr="00465A6E" w:rsidRDefault="005159F2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p. 35 if not finished in class.</w:t>
            </w:r>
          </w:p>
        </w:tc>
        <w:tc>
          <w:tcPr>
            <w:tcW w:w="2364" w:type="dxa"/>
          </w:tcPr>
          <w:p w:rsidR="00673819" w:rsidRPr="00465A6E" w:rsidRDefault="00947DEE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**************************</w:t>
            </w:r>
          </w:p>
        </w:tc>
        <w:tc>
          <w:tcPr>
            <w:tcW w:w="2377" w:type="dxa"/>
            <w:gridSpan w:val="2"/>
          </w:tcPr>
          <w:p w:rsidR="00673819" w:rsidRPr="00465A6E" w:rsidRDefault="005159F2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p. 36 (pages 31-36 due tomorrow)</w:t>
            </w:r>
          </w:p>
        </w:tc>
        <w:tc>
          <w:tcPr>
            <w:tcW w:w="2367" w:type="dxa"/>
            <w:gridSpan w:val="4"/>
          </w:tcPr>
          <w:p w:rsidR="00673819" w:rsidRPr="00465A6E" w:rsidRDefault="005159F2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*NONE</w:t>
            </w:r>
            <w:bookmarkStart w:id="0" w:name="_GoBack"/>
            <w:bookmarkEnd w:id="0"/>
          </w:p>
        </w:tc>
        <w:tc>
          <w:tcPr>
            <w:tcW w:w="2351" w:type="dxa"/>
          </w:tcPr>
          <w:p w:rsidR="00673819" w:rsidRPr="00465A6E" w:rsidRDefault="00947DEE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**************************</w:t>
            </w:r>
          </w:p>
        </w:tc>
      </w:tr>
    </w:tbl>
    <w:p w:rsidR="00465A6E" w:rsidRDefault="00465A6E" w:rsidP="006D147F"/>
    <w:sectPr w:rsidR="00465A6E" w:rsidSect="00465A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6E"/>
    <w:rsid w:val="000752DE"/>
    <w:rsid w:val="000855E0"/>
    <w:rsid w:val="00097A6B"/>
    <w:rsid w:val="000F0903"/>
    <w:rsid w:val="00103E13"/>
    <w:rsid w:val="0015370C"/>
    <w:rsid w:val="001B0D4A"/>
    <w:rsid w:val="002A3BFC"/>
    <w:rsid w:val="002B6C1F"/>
    <w:rsid w:val="002E2877"/>
    <w:rsid w:val="00346141"/>
    <w:rsid w:val="003A6140"/>
    <w:rsid w:val="00416479"/>
    <w:rsid w:val="00465A6E"/>
    <w:rsid w:val="005159F2"/>
    <w:rsid w:val="00534F01"/>
    <w:rsid w:val="00567725"/>
    <w:rsid w:val="005769E9"/>
    <w:rsid w:val="00673819"/>
    <w:rsid w:val="006D147F"/>
    <w:rsid w:val="007313AE"/>
    <w:rsid w:val="00821333"/>
    <w:rsid w:val="0089130E"/>
    <w:rsid w:val="00947DEE"/>
    <w:rsid w:val="00974C43"/>
    <w:rsid w:val="009B7D72"/>
    <w:rsid w:val="009E2A8E"/>
    <w:rsid w:val="00A4426D"/>
    <w:rsid w:val="00AB200C"/>
    <w:rsid w:val="00AC5F8C"/>
    <w:rsid w:val="00B626CF"/>
    <w:rsid w:val="00BA179C"/>
    <w:rsid w:val="00BE03E1"/>
    <w:rsid w:val="00D32DB5"/>
    <w:rsid w:val="00D61B48"/>
    <w:rsid w:val="00D66CB6"/>
    <w:rsid w:val="00D76D43"/>
    <w:rsid w:val="00DD1B1C"/>
    <w:rsid w:val="00E809E1"/>
    <w:rsid w:val="00EA16F9"/>
    <w:rsid w:val="00EB4DE9"/>
    <w:rsid w:val="00EB7A7C"/>
    <w:rsid w:val="00E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167C4-BB53-4356-A324-F2981FC4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6E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C43"/>
  </w:style>
  <w:style w:type="paragraph" w:styleId="BalloonText">
    <w:name w:val="Balloon Text"/>
    <w:basedOn w:val="Normal"/>
    <w:link w:val="BalloonTextChar"/>
    <w:uiPriority w:val="99"/>
    <w:semiHidden/>
    <w:unhideWhenUsed/>
    <w:rsid w:val="00D66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County Schools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badams</dc:creator>
  <cp:lastModifiedBy>Ashley K. Olson</cp:lastModifiedBy>
  <cp:revision>2</cp:revision>
  <cp:lastPrinted>2016-10-25T12:49:00Z</cp:lastPrinted>
  <dcterms:created xsi:type="dcterms:W3CDTF">2016-10-31T19:23:00Z</dcterms:created>
  <dcterms:modified xsi:type="dcterms:W3CDTF">2016-10-31T19:23:00Z</dcterms:modified>
</cp:coreProperties>
</file>